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91" w:type="dxa"/>
        <w:tblLook w:val="04A0"/>
      </w:tblPr>
      <w:tblGrid>
        <w:gridCol w:w="752"/>
        <w:gridCol w:w="1343"/>
        <w:gridCol w:w="8830"/>
      </w:tblGrid>
      <w:tr w:rsidR="007741CC" w:rsidRPr="007741CC" w:rsidTr="007741CC">
        <w:trPr>
          <w:trHeight w:val="52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40" w:type="dxa"/>
              <w:tblInd w:w="91" w:type="dxa"/>
              <w:tblLook w:val="04A0"/>
            </w:tblPr>
            <w:tblGrid>
              <w:gridCol w:w="858"/>
              <w:gridCol w:w="1603"/>
              <w:gridCol w:w="8157"/>
            </w:tblGrid>
            <w:tr w:rsidR="00D8181B" w:rsidRPr="00D177B9" w:rsidTr="00B666C9">
              <w:trPr>
                <w:trHeight w:val="52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bookmarkStart w:id="0" w:name="RANGE!B1:D71"/>
                  <w:bookmarkStart w:id="1" w:name="RANGE!B1:D81"/>
                  <w:r w:rsidRPr="00D177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t>Golden West 2019</w:t>
                  </w:r>
                  <w:bookmarkEnd w:id="0"/>
                  <w:r w:rsidR="005D64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t xml:space="preserve"> - Friday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CUSTOM DIVISION</w:t>
                  </w: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  <w:u w:val="single"/>
                    </w:rPr>
                    <w:t xml:space="preserve"> (Traditional &amp; Classic)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CUSTOM WORKMANSHIP DIVISION </w:t>
                  </w: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  <w:u w:val="single"/>
                    </w:rPr>
                    <w:t>(Traditional &amp; Classic)</w:t>
                  </w:r>
                </w:p>
              </w:tc>
            </w:tr>
            <w:tr w:rsidR="00D8181B" w:rsidRPr="00D177B9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u w:val="single"/>
                    </w:rPr>
                  </w:pPr>
                  <w:r w:rsidRPr="00D177B9">
                    <w:rPr>
                      <w:rFonts w:eastAsia="Times New Roman"/>
                      <w:color w:val="000000"/>
                      <w:sz w:val="16"/>
                      <w:szCs w:val="16"/>
                      <w:u w:val="single"/>
                    </w:rPr>
                    <w:t>PLEASE NOTE: This section will be double judged for Breed &amp; Collectability.See Rules for card and documentation requirements.</w:t>
                  </w:r>
                </w:p>
              </w:tc>
            </w:tr>
            <w:tr w:rsidR="00D8181B" w:rsidRPr="00D177B9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</w:rPr>
                  </w:pPr>
                  <w:r w:rsidRPr="00D177B9">
                    <w:rPr>
                      <w:rFonts w:eastAsia="Times New Roman"/>
                      <w:color w:val="FF0000"/>
                    </w:rPr>
                    <w:t>("LC" means "Last Chance" or unqualified models class)</w:t>
                  </w:r>
                </w:p>
              </w:tc>
            </w:tr>
            <w:tr w:rsidR="00D8181B" w:rsidRPr="00D177B9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D177B9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Breed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u w:val="single"/>
                    </w:rPr>
                  </w:pPr>
                  <w:r w:rsidRPr="00D177B9">
                    <w:rPr>
                      <w:rFonts w:eastAsia="Times New Roman"/>
                      <w:color w:val="000000"/>
                      <w:u w:val="single"/>
                    </w:rPr>
                    <w:t>Workmanship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D177B9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Class #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D177B9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Class #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FOALS SECTION</w:t>
                  </w: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2201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Foals (places 1-2 advance to qualified classes)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2202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Light Foals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2203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Sport Foals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2204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Stock Foals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2205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Pony Foals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2206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Draft Foals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2207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Pure/Part Foals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 Foals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LIGHT/GAITED SECTION: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2208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Light (places 1-2 advance to qualified classes)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2209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Arabian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2210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Part Arabians 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2111A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2211A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ASB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2111B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2211B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TWH/MFT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2212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Morgans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2213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Spanish Purebreds 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2214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Light/Gaited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Light &amp; Gaited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SPORT/CARRIAGE SECTION: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2215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Sport (places 1-2 advance to qualified classes)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2216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Thoroughbreds/Standardbreds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2217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European Sporthorses/WB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2218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American Sporthorses/WB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2219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Carriage Breeds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2120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2220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 Sporthorse/WB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Sport Horses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STOCK SECTION: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2121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2221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Stock (places 1-2 advance to qualified classes)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2122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2222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Quarter Horses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2123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2223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Appaloosas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2124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2224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Paints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2125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2225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Mustangs (including Spanish Mustangs)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2126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2226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Stock Breeds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Stock Breed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DRAFT SECTION: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2127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2227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Draft</w:t>
                  </w: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177B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(places 1-2 advance to qualified classes)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2128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2228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Clydesdale/Shire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2129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2229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Belgian/Percheron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2130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2230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American Draft/Vanner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2131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2231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 Draft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Draft Breeds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PONY SECTION: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2132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2232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 Pony (places 1-2 advance to qualified classes)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2133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2233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Light/Gaited Ponies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2134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2234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Sport-type Ponies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2135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2235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Stock/Draft Ponies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2136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2236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Ponies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Ponies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LONGEARS/EXOTICS SECTION: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2137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2237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Longear/Exotic (places 1-2 advance to qualified classes)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2138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2238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auto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auto"/>
                      <w:sz w:val="24"/>
                      <w:szCs w:val="24"/>
                    </w:rPr>
                    <w:t>Donkey/Burro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2139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2239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Mule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2140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2240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Exotics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Longears &amp; Exotics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FANTASY WORKMANSHIP SECTION: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2241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Fantasy (places 1-2 advance to qualified classes)</w:t>
                  </w:r>
                </w:p>
              </w:tc>
            </w:tr>
            <w:tr w:rsidR="00D8181B" w:rsidRPr="00D177B9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2242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Fantasy - 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NAN</w:t>
                  </w: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(Yellow card only)</w:t>
                  </w:r>
                </w:p>
              </w:tc>
            </w:tr>
            <w:tr w:rsidR="00D8181B" w:rsidRPr="00D177B9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2243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Other Fantasy (non NAN class)</w:t>
                  </w:r>
                </w:p>
              </w:tc>
            </w:tr>
            <w:tr w:rsidR="00D8181B" w:rsidRPr="00D177B9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2244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Scenes/Themes</w:t>
                  </w:r>
                </w:p>
              </w:tc>
            </w:tr>
            <w:tr w:rsidR="00D8181B" w:rsidRPr="00D177B9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2245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Decorator Colors</w:t>
                  </w:r>
                </w:p>
              </w:tc>
            </w:tr>
            <w:tr w:rsidR="00D8181B" w:rsidRPr="00D177B9" w:rsidTr="00B666C9">
              <w:trPr>
                <w:trHeight w:val="33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D177B9">
                    <w:rPr>
                      <w:rFonts w:eastAsia="Times New Roman"/>
                      <w:color w:val="auto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Fantasy WORKMANSHIP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CHAMPION &amp; RESERVE CUSTOM BREED (TRAD/CL)</w:t>
                  </w:r>
                </w:p>
              </w:tc>
            </w:tr>
            <w:tr w:rsidR="00D8181B" w:rsidRPr="00D177B9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D177B9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177B9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CHAMPION &amp; RESERVE CUSTOM (TRAD/CL)  WORKMANSHIP DIVISION      </w:t>
                  </w:r>
                </w:p>
              </w:tc>
            </w:tr>
          </w:tbl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tbl>
            <w:tblPr>
              <w:tblW w:w="10840" w:type="dxa"/>
              <w:tblInd w:w="91" w:type="dxa"/>
              <w:tblLook w:val="04A0"/>
            </w:tblPr>
            <w:tblGrid>
              <w:gridCol w:w="858"/>
              <w:gridCol w:w="1603"/>
              <w:gridCol w:w="8157"/>
            </w:tblGrid>
            <w:tr w:rsidR="00D8181B" w:rsidRPr="00992B15" w:rsidTr="00B666C9">
              <w:trPr>
                <w:trHeight w:val="52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5D6434" w:rsidP="00B666C9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D177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lastRenderedPageBreak/>
                    <w:t>Golden West 2019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t xml:space="preserve"> - Friday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CUSTOM DIVISION</w:t>
                  </w: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  <w:u w:val="single"/>
                    </w:rPr>
                    <w:t xml:space="preserve"> (Mini)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CUSTOM WORKMANSHIP DIVISION </w:t>
                  </w: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  <w:u w:val="single"/>
                    </w:rPr>
                    <w:t>(Mini)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6"/>
                      <w:szCs w:val="16"/>
                      <w:u w:val="single"/>
                    </w:rPr>
                    <w:t>PLEASE NOTE: This section will be double judged for Breed &amp; Collectability.See Rules for card and documentation requirements.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</w:rPr>
                  </w:pPr>
                  <w:r w:rsidRPr="00992B15">
                    <w:rPr>
                      <w:rFonts w:eastAsia="Times New Roman"/>
                      <w:color w:val="FF0000"/>
                    </w:rPr>
                    <w:t>("LC" means "Last Chance" or unqualified models class)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Breed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u w:val="single"/>
                    </w:rPr>
                    <w:t>Workmanship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Class #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Class #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FOALS SECTION</w:t>
                  </w: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2301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2401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Foals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2302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2402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Light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2303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2403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Sport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2304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2404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Stock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2305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2405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Pony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2306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2406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Draft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2307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2407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Pure/Part Foals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 Foals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LIGHT/GAITED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2308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2408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Light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2309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2409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Arabian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2310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2410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Part Arabians/</w:t>
                  </w:r>
                  <w:r w:rsidRPr="00992B15">
                    <w:rPr>
                      <w:rFonts w:eastAsia="Times New Roman"/>
                      <w:color w:val="auto"/>
                      <w:sz w:val="24"/>
                      <w:szCs w:val="24"/>
                    </w:rPr>
                    <w:t xml:space="preserve">NSH 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2311A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2411A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ASB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2311B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2411B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TWH/</w:t>
                  </w:r>
                  <w:r w:rsidRPr="00992B15">
                    <w:rPr>
                      <w:rFonts w:eastAsia="Times New Roman"/>
                      <w:color w:val="auto"/>
                      <w:sz w:val="24"/>
                      <w:szCs w:val="24"/>
                    </w:rPr>
                    <w:t>MFT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2312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2412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Morgans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2313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2413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Spanish Purebreds 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2314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2414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Light/Gaited/Spanish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Light &amp; Gaited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SPORT/CARRIAGE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2315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2415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Sport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2316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2416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Thoroughbreds/Standardbreds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2317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2417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European Sporthorses/WB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2318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2418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American Sporthorses/WB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2319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2419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Carriage Breeds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2320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2420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 Sport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Sport Horses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STOCK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2321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2421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Stock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2322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2422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Quarter Horses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2323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2423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Appaloosas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2324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2424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Paints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2325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2425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Mustangs (including Spanish Mustangs)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2326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2426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Stock Breeds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Stock Breed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DRAFT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2327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2427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Draft</w:t>
                  </w: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2328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2428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Clydesdale/Shire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2329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2429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Belgian/Percheron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2330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2430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American Draft/Vanner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2331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2431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Other Pure or Part Draft 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Draft Breeds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PONY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2332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2432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 Pony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2333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2433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Light/Gaited type Ponies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2334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2434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Sport-type Ponies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2335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2435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Stock/Draft Ponies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2336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2436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Ponies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Ponies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LONGEARS/EXOTICS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2337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2437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Longear/Exotic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2338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2438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auto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auto"/>
                      <w:sz w:val="24"/>
                      <w:szCs w:val="24"/>
                    </w:rPr>
                    <w:t>Donkey/Burro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2339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2439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Mule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2340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2440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Exotics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Longears &amp; Exotics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MICRO MINI SECTION: (smaller than 1/24 scale)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2"/>
                      <w:szCs w:val="22"/>
                    </w:rPr>
                    <w:t>*******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(no qualification necessary for micro minis- bring 'em!) *****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2741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Light/Gaited   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2742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Draft/Stock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2743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Sport/Pony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2744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(including foals)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Micro Minis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FANTASY WORKMANSHIP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2445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Fantasy (places 1-2 advance to qualified classes)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2446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Fantasy - 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NAN</w:t>
                  </w: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(Yellow card only)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2447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Other Fantasy (non NAN class)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2448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Scenes/Themes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2449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Decorator Colors</w:t>
                  </w:r>
                </w:p>
              </w:tc>
            </w:tr>
            <w:tr w:rsidR="00D8181B" w:rsidRPr="00992B15" w:rsidTr="00B666C9">
              <w:trPr>
                <w:trHeight w:val="33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Fantasy WORKMANSHIP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CHAMPION &amp; RESERVE CUSTOM BREED (Mini)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CHAMPION &amp; RESERVE CUSTOM (Mini)  WORKMANSHIP DIVISION      </w:t>
                  </w:r>
                </w:p>
              </w:tc>
            </w:tr>
          </w:tbl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tbl>
            <w:tblPr>
              <w:tblW w:w="9860" w:type="dxa"/>
              <w:tblInd w:w="91" w:type="dxa"/>
              <w:tblLook w:val="04A0"/>
            </w:tblPr>
            <w:tblGrid>
              <w:gridCol w:w="853"/>
              <w:gridCol w:w="1486"/>
              <w:gridCol w:w="7580"/>
            </w:tblGrid>
            <w:tr w:rsidR="00D8181B" w:rsidRPr="00992B15" w:rsidTr="00B666C9">
              <w:trPr>
                <w:trHeight w:val="525"/>
              </w:trPr>
              <w:tc>
                <w:tcPr>
                  <w:tcW w:w="9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5D6434" w:rsidP="00B666C9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D177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lastRenderedPageBreak/>
                    <w:t>Golden West 2019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t xml:space="preserve"> - Friday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9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  <w:t xml:space="preserve"> ARTIST RESIN/ORIGINAL SCULPTURE DIVISION</w:t>
                  </w:r>
                  <w:r w:rsidRPr="00992B15">
                    <w:rPr>
                      <w:rFonts w:eastAsia="Times New Roman"/>
                      <w:color w:val="000000"/>
                      <w:u w:val="single"/>
                    </w:rPr>
                    <w:t xml:space="preserve"> (Traditional &amp; Classic)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9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  <w:t xml:space="preserve"> ARTIST RESIN/ORIGINAL SCULPTURE WORKMANSHIP DIVISION </w:t>
                  </w:r>
                  <w:r w:rsidRPr="00992B15">
                    <w:rPr>
                      <w:rFonts w:eastAsia="Times New Roman"/>
                      <w:color w:val="000000"/>
                      <w:u w:val="single"/>
                    </w:rPr>
                    <w:t>(Traditional &amp; Classic)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9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6"/>
                      <w:szCs w:val="16"/>
                      <w:u w:val="single"/>
                    </w:rPr>
                    <w:t>PLEASE NOTE: This section will be double judged for Breed &amp; Collectability.See Rules for card and documentation requirements.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</w:rPr>
                  </w:pPr>
                  <w:r w:rsidRPr="00992B15">
                    <w:rPr>
                      <w:rFonts w:eastAsia="Times New Roman"/>
                      <w:color w:val="FF0000"/>
                    </w:rPr>
                    <w:t>("LC" means "Last Chance" or unqualified models class)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Breed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u w:val="single"/>
                    </w:rPr>
                    <w:t>Workmanship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Class #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Class #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FOALS SECTION</w:t>
                  </w: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2501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2601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Foals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2502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2602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Light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2503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2603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Sport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2504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2604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Stock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2505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2605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Pony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2506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2606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Draft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2507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2607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Pure/Part Foals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 Foals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LIGHT/GAITED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2508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2608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Light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2509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2609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Arabian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2510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2610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Part Arabians/NSH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2511A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2611A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ASB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2511B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2611B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TW/MFT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2512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2612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Morgans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2513A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2613A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Spanish (Solid Color)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2513B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2613B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Spanish (Patterned/Colored)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2514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2614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Light/Gaited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Light &amp; Gaited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SPORT/CARRIAGE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2515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2615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Sport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2516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2616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Thoroughbreds/Standardbreds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2517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2617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European Sporthorses/WB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2518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2618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American Sporthorses/WB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2519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2619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Carriage Breeds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2520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2620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 Sport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Sport Horses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STOCK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2521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2621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Stock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2522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2622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Quarter Horses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2523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2623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Appaloosas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2524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2624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Paints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2525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2625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Mustangs (including Spanish Mustangs)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2526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2626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Other Pure or Part Stock 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Stock Breed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DRAFT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2527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2627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Draft</w:t>
                  </w: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2528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2628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Clydesdale/Shire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2529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2629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Belgian/Percheron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2530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2630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American Draft/Vanner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2531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2631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Other Pure or Part Draft 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Draft Breeds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PONY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2532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2632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 Pony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2533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2633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Light/Gaited type Ponies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2534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2634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Sport-type Ponies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2535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2635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Stock/Draft Ponies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2536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2636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Ponies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Ponies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LONGEARS/EXOTICS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2537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2637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Longear/Exotic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2538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2638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auto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auto"/>
                      <w:sz w:val="24"/>
                      <w:szCs w:val="24"/>
                    </w:rPr>
                    <w:t>Donkey/Burro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2539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2639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Mule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2540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2640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Exotics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Longears &amp; Exotics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FANTASY/DECO WORKMANSHIP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2641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Fantasy (places 1-2 advance to qualified classes)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2642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Fantasy - 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NAN</w:t>
                  </w: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(Yellow card only)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2643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Other Fantasy (non NAN class)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2644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Scenes/Themes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2645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Decorator Colors</w:t>
                  </w:r>
                </w:p>
              </w:tc>
            </w:tr>
            <w:tr w:rsidR="00D8181B" w:rsidRPr="00992B15" w:rsidTr="00B666C9">
              <w:trPr>
                <w:trHeight w:val="33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Fantasy WORKMANSHIP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9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  <w:t>CHAMPION &amp; RESERVE ARTIST RESIN/ORIGINAL SCULPTURE  BREED (TRAD/CL)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9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  <w:t xml:space="preserve">CHAMPION &amp; RESERVE ARTIST RESIN/ORIGINAL SCULPTURE  (TRAD/CL)  WORKMANSHIP DIVISION      </w:t>
                  </w:r>
                </w:p>
              </w:tc>
            </w:tr>
          </w:tbl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tbl>
            <w:tblPr>
              <w:tblW w:w="10840" w:type="dxa"/>
              <w:tblInd w:w="91" w:type="dxa"/>
              <w:tblLook w:val="04A0"/>
            </w:tblPr>
            <w:tblGrid>
              <w:gridCol w:w="858"/>
              <w:gridCol w:w="1603"/>
              <w:gridCol w:w="8157"/>
            </w:tblGrid>
            <w:tr w:rsidR="00D8181B" w:rsidRPr="00992B15" w:rsidTr="00B666C9">
              <w:trPr>
                <w:trHeight w:val="52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5D6434" w:rsidP="00B666C9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D177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lastRenderedPageBreak/>
                    <w:t>Golden West 2019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t xml:space="preserve"> - Friday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ARTIST RESIN/ORIGINAL SCULPTURE DIVISION</w:t>
                  </w: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  <w:u w:val="single"/>
                    </w:rPr>
                    <w:t xml:space="preserve"> (Mini)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ARTIST RESIN/ORIGINAL SCULPTURE WORKMANSHIP DIVISION </w:t>
                  </w: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  <w:u w:val="single"/>
                    </w:rPr>
                    <w:t>(Mini)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6"/>
                      <w:szCs w:val="16"/>
                      <w:u w:val="single"/>
                    </w:rPr>
                    <w:t>PLEASE NOTE: This section will be double judged for Breed &amp; Collectability.See Rules for card and documentation requirements.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</w:rPr>
                  </w:pPr>
                  <w:r w:rsidRPr="00992B15">
                    <w:rPr>
                      <w:rFonts w:eastAsia="Times New Roman"/>
                      <w:color w:val="FF0000"/>
                    </w:rPr>
                    <w:t>("LC" means "Last Chance" or unqualified models class)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Breed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u w:val="single"/>
                    </w:rPr>
                    <w:t>Workmanship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Class #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Class #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FOALS SECTION</w:t>
                  </w: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2701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2801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Foals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2702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2802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Light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2703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2803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Sport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2704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2804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Stock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2705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2805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Pony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2706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2806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Draft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2707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2807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Pure/Part Foals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 Foals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LIGHT/GAITED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2708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2808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Light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2709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2809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Arabian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2710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2810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Part Arabians 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2711A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2811A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ASB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2711B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2811B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TWH/MFT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2712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2812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Morgans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2713A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2813A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Spanish (Solid Color)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2713B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2813B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Spanish (Patterned/Colored)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2714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2814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Light/Gaited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Light &amp; Gaited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SPORT/CARRIAGE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2715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2815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Sport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2716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2816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Thoroughbreds/Standardbreds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2717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2817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European Sporthorses/wb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2718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2818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American Sporthorses/wb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2719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2819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Carriage Breeds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2720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2820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 Sport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Sport Horses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STOCK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2721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2821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Stock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2722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2822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Quarter Horses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2723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2823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Appaloosas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2724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2824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Paints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2725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2825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Mustangs (including Spanish Mustangs)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2726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2826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Stock Breeds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Stock Breed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DRAFT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2727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2827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Draft</w:t>
                  </w: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2728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2828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Clydesdale/Shire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2729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2829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Belgian/Percheron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2730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2830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American Draft/Vanner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2731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2831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Other Pure or Part Draft 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Draft Breeds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PONY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2732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2832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 Pony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2733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2833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Light-type Ponies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2734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2834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Sport-type Ponies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2735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2835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Stock/Draft Ponies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2736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2836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Ponies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Ponies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LONGEARS/EXOTICS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2737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2837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Longear/Exotic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2738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2838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auto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auto"/>
                      <w:sz w:val="24"/>
                      <w:szCs w:val="24"/>
                    </w:rPr>
                    <w:t>Donkey/Burro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2739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2839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Mule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2740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2840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Exotics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Longears &amp; Exotics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MICRO MINI SECTION: (smaller than 1/24 scale)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2"/>
                      <w:szCs w:val="22"/>
                    </w:rPr>
                    <w:t>*******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(no qualification necessary for micro minis- bring 'em!) *****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2741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Light/Gaited   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2742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2842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Draft/Stock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2743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2843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Sport/Pony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2744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2844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(including foals)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Micro Minis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FANTASY/DECO WORKMANSHIP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2845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Fantasy (places 1-2 advance to qualified classes)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2846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Fantasy - 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</w:rPr>
                    <w:t>NAN</w:t>
                  </w: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(Yellow card only)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2847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Other Fantasy (non NAN class)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2848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Scenes/Themes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2849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Decorator Colors</w:t>
                  </w:r>
                </w:p>
              </w:tc>
            </w:tr>
            <w:tr w:rsidR="00D8181B" w:rsidRPr="00992B15" w:rsidTr="00B666C9">
              <w:trPr>
                <w:trHeight w:val="33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Fantasy WORKMANSHIP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  <w:t>CHAMPION &amp; RESERVE ARTIST RESIN/ORIGINAL SCULPTURE  BREED (Mini)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  <w:t xml:space="preserve">CHAMPION &amp; RESERVE ARTIST RESIN/ORIGINAL SCULPTURE  (Mini)  WORKMANSHIP DIVISION      </w:t>
                  </w:r>
                </w:p>
              </w:tc>
            </w:tr>
          </w:tbl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tbl>
            <w:tblPr>
              <w:tblW w:w="9320" w:type="dxa"/>
              <w:tblInd w:w="91" w:type="dxa"/>
              <w:tblLook w:val="04A0"/>
            </w:tblPr>
            <w:tblGrid>
              <w:gridCol w:w="1662"/>
              <w:gridCol w:w="7658"/>
            </w:tblGrid>
            <w:tr w:rsidR="00D8181B" w:rsidRPr="00992B15" w:rsidTr="00B666C9">
              <w:trPr>
                <w:trHeight w:val="525"/>
              </w:trPr>
              <w:tc>
                <w:tcPr>
                  <w:tcW w:w="9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5D6434" w:rsidP="00B666C9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D177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lastRenderedPageBreak/>
                    <w:t>Golden West 2019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t xml:space="preserve"> - Friday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9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CUSTOM GLAZED CHINA BREED HALTER DIVISION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9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6"/>
                      <w:szCs w:val="16"/>
                      <w:u w:val="single"/>
                    </w:rPr>
                    <w:t>PLEASE NOTE: Workmanship classes will follow Breed Classes.See Rules for card and documentation requirements.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</w:rPr>
                  </w:pPr>
                  <w:r w:rsidRPr="00992B15">
                    <w:rPr>
                      <w:rFonts w:eastAsia="Times New Roman"/>
                      <w:color w:val="FF0000"/>
                    </w:rPr>
                    <w:t>("LC" means "Last Chance" or unqualified models class)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Breed Class #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FOALS SECTION</w:t>
                  </w: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2901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Foals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2902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Arabian 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2903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Light/Gaited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2904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Stock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2905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Draft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2906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Pony Foals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2907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Foals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 Foals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LIGHT/GAITED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2908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Light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2909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Arabian 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2910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Gaited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2911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Spanish Purebreds 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2912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Light/Gaited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Light &amp; Gaited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SPORT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2913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Sport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2914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Thoroughbreds/Standardbreds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2915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Sporthorse/WB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2916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Carriage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2917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 Sport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Sport Horses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STOCK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2918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Stock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2919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Quarter Horses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2920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Appaloosas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2921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Paints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2922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Mustangs (including Spanish Mustangs)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2923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 or Partbred Stock Breeds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Stock Breed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DRAFT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2924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Draft</w:t>
                  </w: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2925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Clydesdale &amp; Shire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2926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Percheron/Belgian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2927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American Draft/Vanner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2928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Pure/Part Draft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Draft Breeds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PONIES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2929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 Pony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2930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Welsh Pony (Sec A,B,C)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2931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British Ponies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2932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European Ponies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2933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All Other Ponies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Ponies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LONGEARS/EXOTICS/FANTASY SECTION: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2934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Longear/Exotic/Fantasy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2935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Longears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2936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Exotics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2937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Fantasy -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NAN</w:t>
                  </w: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(Yellow card only)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2938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Fantasy - Non-NAN - Other than Pegasi &amp; Unicorn</w:t>
                  </w:r>
                </w:p>
              </w:tc>
            </w:tr>
            <w:tr w:rsidR="00D8181B" w:rsidRPr="00992B15" w:rsidTr="00B666C9">
              <w:trPr>
                <w:trHeight w:val="330"/>
              </w:trPr>
              <w:tc>
                <w:tcPr>
                  <w:tcW w:w="166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Champion &amp; Reserve Longears &amp; Exotics</w:t>
                  </w:r>
                </w:p>
              </w:tc>
            </w:tr>
            <w:tr w:rsidR="00D8181B" w:rsidRPr="00992B15" w:rsidTr="00B666C9">
              <w:trPr>
                <w:trHeight w:val="33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CHAMPION &amp; RESERVE CUSTOM GLAZED CHINA BREED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CUSTOM GLAZED CHINA WORKMANSHIP DIVISION 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6"/>
                      <w:szCs w:val="16"/>
                      <w:u w:val="single"/>
                    </w:rPr>
                    <w:t>Workmanship Class #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21001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LC CG WK - Solids</w:t>
                  </w:r>
                  <w:r w:rsidRPr="00992B15">
                    <w:rPr>
                      <w:rFonts w:eastAsia="Times New Roman"/>
                      <w:color w:val="FF0000"/>
                    </w:rPr>
                    <w:t xml:space="preserve"> 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21002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LC CG WK - Patterned colors </w:t>
                  </w:r>
                  <w:r w:rsidRPr="00992B15">
                    <w:rPr>
                      <w:rFonts w:eastAsia="Times New Roman"/>
                      <w:color w:val="FF0000"/>
                    </w:rPr>
                    <w:t>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21003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LC CG WK - Other Colors </w:t>
                  </w:r>
                  <w:r w:rsidRPr="00992B15">
                    <w:rPr>
                      <w:rFonts w:eastAsia="Times New Roman"/>
                      <w:color w:val="FF0000"/>
                    </w:rPr>
                    <w:t>(places 1-2 advance to qualified classes)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21004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Foals - all colors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21005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Bay/Black/Brown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21006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Chestnut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21007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Gray, Shaded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21008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Gray, Dappled &amp; Flea Bit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21009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Pinto &amp; Sabino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21010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Appaloosa &amp; Pintaloosa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21011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Palomino, Cremello, Perlino &amp; Champagne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21012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Dun, Buckskin &amp; Grulla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21013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All Other Realistic Colors: Roan, Silver Dapple, Brindle, etc.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21014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Art Glaze &amp; Deco colors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9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CHAMPION &amp; RESERVE CUSTOM GLAZED CHINA WORKMANSHIP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tbl>
            <w:tblPr>
              <w:tblW w:w="9780" w:type="dxa"/>
              <w:tblInd w:w="91" w:type="dxa"/>
              <w:tblLook w:val="04A0"/>
            </w:tblPr>
            <w:tblGrid>
              <w:gridCol w:w="828"/>
              <w:gridCol w:w="9070"/>
            </w:tblGrid>
            <w:tr w:rsidR="00D8181B" w:rsidRPr="00992B15" w:rsidTr="00B666C9">
              <w:trPr>
                <w:trHeight w:val="525"/>
              </w:trPr>
              <w:tc>
                <w:tcPr>
                  <w:tcW w:w="9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5D6434" w:rsidP="00B666C9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D177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lastRenderedPageBreak/>
                    <w:t>Golden West 2019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t xml:space="preserve"> - Friday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9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OPEN PERFORMANCE  (OF &amp; CUSTOM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together</w:t>
                  </w: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) - is *three* separate Divisions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FF0000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FF0000"/>
                    </w:rPr>
                    <w:t>No qualification required for Performance - bring them all!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  <w:u w:val="single"/>
                    </w:rPr>
                    <w:t>Class #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Other Performance Division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21101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Diorama/Scene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21102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Harness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21103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Arabian Costume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21104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Other Costume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21105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Parade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21106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In-Hand/Showmanship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21107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auto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auto"/>
                      <w:sz w:val="24"/>
                      <w:szCs w:val="24"/>
                    </w:rPr>
                    <w:t>Other Performance</w:t>
                  </w:r>
                </w:p>
              </w:tc>
            </w:tr>
            <w:tr w:rsidR="00D8181B" w:rsidRPr="00992B15" w:rsidTr="00B666C9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Other Champ &amp; Reserve</w:t>
                  </w:r>
                </w:p>
              </w:tc>
            </w:tr>
            <w:tr w:rsidR="00D8181B" w:rsidRPr="00992B15" w:rsidTr="00B666C9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Western Performance Division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21108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Stock Work 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21109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Western Games/Extreme Cowboy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21110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Reining, Western Riding, Ranch Pleasure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21111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Western Dressage/Cowboy Dressage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21112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Western Arena Trail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21113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Western Pleasure Arena </w:t>
                  </w: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(no pattern or obstacle entries such as AQHA/ApHA Ranch Pleasure)</w:t>
                  </w: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21114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Other Western </w:t>
                  </w:r>
                  <w:r w:rsidRPr="00992B15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(includes Natural Trail)</w:t>
                  </w:r>
                </w:p>
              </w:tc>
            </w:tr>
            <w:tr w:rsidR="00D8181B" w:rsidRPr="00992B15" w:rsidTr="00B666C9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Western Champ &amp; Reserve</w:t>
                  </w: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81B" w:rsidRPr="00992B15" w:rsidTr="00B666C9">
              <w:trPr>
                <w:trHeight w:val="28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ind w:firstLineChars="100" w:firstLine="241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181B" w:rsidRPr="00992B15" w:rsidTr="00B666C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auto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auto"/>
                      <w:sz w:val="24"/>
                      <w:szCs w:val="24"/>
                      <w:u w:val="single"/>
                    </w:rPr>
                    <w:t>English Performance Division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21115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Over Fences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21116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English Games/Gymkhana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21117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English Arena Trail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21118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English Pleasure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21119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Dressage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21120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Saddleseat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21121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Other English </w:t>
                  </w:r>
                </w:p>
              </w:tc>
            </w:tr>
            <w:tr w:rsidR="00D8181B" w:rsidRPr="00992B15" w:rsidTr="00B666C9">
              <w:trPr>
                <w:trHeight w:val="330"/>
              </w:trPr>
              <w:tc>
                <w:tcPr>
                  <w:tcW w:w="71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ind w:firstLineChars="200" w:firstLine="482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92B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English Champ &amp; Reserve</w:t>
                  </w:r>
                </w:p>
              </w:tc>
            </w:tr>
            <w:tr w:rsidR="00D8181B" w:rsidRPr="00992B15" w:rsidTr="00B666C9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992B15">
                    <w:rPr>
                      <w:rFonts w:eastAsia="Times New Roman"/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81B" w:rsidRPr="00992B15" w:rsidRDefault="00D8181B" w:rsidP="00B666C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D8181B" w:rsidRDefault="00D8181B" w:rsidP="00D8181B">
            <w:pPr>
              <w:jc w:val="center"/>
            </w:pPr>
          </w:p>
          <w:p w:rsidR="007741CC" w:rsidRPr="007741CC" w:rsidRDefault="007741CC" w:rsidP="007741C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741C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2019</w:t>
            </w:r>
            <w:bookmarkEnd w:id="1"/>
            <w:r w:rsidR="005D643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- Saturday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BREYER/ /OTHER BREED DIVISION</w:t>
            </w:r>
            <w:r w:rsidRPr="007741CC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(Traditional &amp; Classic sizes)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BREYER/OTHER COLLECTABILITY DIVISION </w:t>
            </w:r>
            <w:r w:rsidRPr="007741CC">
              <w:rPr>
                <w:rFonts w:eastAsia="Times New Roman"/>
                <w:color w:val="000000"/>
                <w:sz w:val="24"/>
                <w:szCs w:val="24"/>
                <w:u w:val="single"/>
              </w:rPr>
              <w:t>(Traditional &amp; Classic)</w:t>
            </w:r>
          </w:p>
        </w:tc>
      </w:tr>
      <w:tr w:rsidR="007741CC" w:rsidRPr="007741CC" w:rsidTr="007741CC">
        <w:trPr>
          <w:trHeight w:val="28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7741CC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Collectability.See Rules for card and documentation requirements.</w:t>
            </w:r>
          </w:p>
        </w:tc>
      </w:tr>
      <w:tr w:rsidR="007741CC" w:rsidRPr="007741CC" w:rsidTr="007741CC">
        <w:trPr>
          <w:trHeight w:val="28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FF0000"/>
              </w:rPr>
            </w:pPr>
            <w:r w:rsidRPr="007741CC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7741CC" w:rsidRPr="007741CC" w:rsidTr="007741CC">
        <w:trPr>
          <w:trHeight w:val="28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7741CC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741CC">
              <w:rPr>
                <w:rFonts w:eastAsia="Times New Roman"/>
                <w:color w:val="000000"/>
              </w:rPr>
              <w:t>Collectability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7741CC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7741CC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201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741CC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Light Foals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Sport Foals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Pony Foals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Draft Foals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Other Pure/Part Foals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741CC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Part Arabians and NSH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111A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211A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111B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211B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MFT/TWH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Morgans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113A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213A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Spanish (Solid Color)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113B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213B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Spanish (Patterned/Colored)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</w:t>
            </w:r>
            <w:r w:rsidR="002C0F96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/CARRIAGE</w:t>
            </w: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SECTION: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215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741CC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European Sporthors</w:t>
            </w:r>
            <w:r w:rsidR="002C0F96">
              <w:rPr>
                <w:rFonts w:eastAsia="Times New Roman"/>
                <w:color w:val="000000"/>
                <w:sz w:val="24"/>
                <w:szCs w:val="24"/>
              </w:rPr>
              <w:t>e/WB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218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American Sporthorse</w:t>
            </w:r>
            <w:r w:rsidR="002C0F96">
              <w:rPr>
                <w:rFonts w:eastAsia="Times New Roman"/>
                <w:color w:val="000000"/>
                <w:sz w:val="24"/>
                <w:szCs w:val="24"/>
              </w:rPr>
              <w:t>/WB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219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Carriage Breeds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220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Other pure or part Sport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</w:t>
            </w:r>
            <w:r w:rsidR="002C0F9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/Carriage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221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741CC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222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223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224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225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226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  <w:tr w:rsidR="002C0F96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7741CC" w:rsidRDefault="002C0F96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7741CC" w:rsidRDefault="002C0F96" w:rsidP="007741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7741CC" w:rsidRDefault="002C0F96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C0F96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7741CC" w:rsidRDefault="002C0F96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7741CC" w:rsidRDefault="002C0F96" w:rsidP="007741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7741CC" w:rsidRDefault="002C0F96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C0F96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7741CC" w:rsidRDefault="002C0F96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7741CC" w:rsidRDefault="002C0F96" w:rsidP="007741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7741CC" w:rsidRDefault="002C0F96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227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741CC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7741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741CC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228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Clydesdale/Shire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229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Belgian/Percheron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230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2C0F9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 xml:space="preserve">American Draft </w:t>
            </w:r>
            <w:r w:rsidR="002C0F96">
              <w:rPr>
                <w:rFonts w:eastAsia="Times New Roman"/>
                <w:color w:val="000000"/>
                <w:sz w:val="24"/>
                <w:szCs w:val="24"/>
              </w:rPr>
              <w:t>/Vanner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231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 xml:space="preserve">Other Pure or Part Draft 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PONY SECTION: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232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741CC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233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2C0F96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Light/Gaited </w:t>
            </w:r>
            <w:r w:rsidR="007741CC" w:rsidRPr="007741CC">
              <w:rPr>
                <w:rFonts w:eastAsia="Times New Roman"/>
                <w:color w:val="000000"/>
                <w:sz w:val="24"/>
                <w:szCs w:val="24"/>
              </w:rPr>
              <w:t>type Ponies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234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Sport-type Ponies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235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Stock/Draft Ponies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236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Other Pure or Partbred Ponies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LONGEARS/EXOTICS SECTION: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237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741CC">
              <w:rPr>
                <w:rFonts w:eastAsia="Times New Roman"/>
                <w:color w:val="FF0000"/>
                <w:sz w:val="24"/>
                <w:szCs w:val="24"/>
              </w:rPr>
              <w:t>LC Longear/Exotic (places 1-2 advance to qualified classes)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238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Longears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239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Exotics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Longears &amp; Exotics</w:t>
            </w:r>
          </w:p>
        </w:tc>
      </w:tr>
      <w:tr w:rsidR="007741CC" w:rsidRPr="007741CC" w:rsidTr="007741CC">
        <w:trPr>
          <w:trHeight w:val="28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SPECIALTY COLLECTIBILITY SECTION ONLY:</w:t>
            </w:r>
          </w:p>
        </w:tc>
      </w:tr>
      <w:tr w:rsidR="007741CC" w:rsidRPr="007741CC" w:rsidTr="002C0F96">
        <w:trPr>
          <w:trHeight w:val="64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*** NOTE ***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1CC" w:rsidRPr="007741CC" w:rsidRDefault="007741CC" w:rsidP="002C0F96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If your model has already won a collectability card in the breed sections above, you may NOT enter it in these classes</w:t>
            </w:r>
            <w:r w:rsidR="002C0F9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as well</w:t>
            </w:r>
            <w:r w:rsidRPr="007741C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741CC">
              <w:rPr>
                <w:rFonts w:eastAsia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7741CC">
              <w:rPr>
                <w:rFonts w:eastAsia="Times New Roman"/>
                <w:color w:val="FF0000"/>
                <w:sz w:val="24"/>
                <w:szCs w:val="24"/>
              </w:rPr>
              <w:t>LC Collectability (places 1-2 advance to qualified classes)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OOAK, Tests, Factory Goofs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Judges Models/LE &lt;30 (no OOAKs)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Clocks, Lamps and Sets. Also Models with Boxes and/or Accessories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Woodgrain,  Flockies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 xml:space="preserve">Deco: </w:t>
            </w:r>
            <w:r w:rsidRPr="007741CC">
              <w:rPr>
                <w:rFonts w:eastAsia="Times New Roman"/>
                <w:color w:val="000000"/>
                <w:sz w:val="18"/>
                <w:szCs w:val="18"/>
              </w:rPr>
              <w:t>Wedgewood, Copenhagen,Gold Charm, Florentine , Silver , Silver Filigree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Chalkies &amp; Pearlies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Charcoals &amp; Smoke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Vintage Style Red Roan &amp; Wild Splatter (unrealistic appaloosa)</w:t>
            </w: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Other Unrealistic Color (Themes, Scenes, etc)</w:t>
            </w:r>
          </w:p>
        </w:tc>
      </w:tr>
      <w:tr w:rsidR="007741CC" w:rsidRPr="007741CC" w:rsidTr="007741CC">
        <w:trPr>
          <w:trHeight w:val="28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57B2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Fantasy -</w:t>
            </w:r>
            <w:r w:rsidR="00757B21">
              <w:rPr>
                <w:rFonts w:eastAsia="Times New Roman"/>
                <w:color w:val="000000"/>
                <w:sz w:val="22"/>
                <w:szCs w:val="22"/>
              </w:rPr>
              <w:t xml:space="preserve"> NAN</w:t>
            </w:r>
            <w:r w:rsidRPr="007741C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41CC" w:rsidRPr="007741CC" w:rsidTr="007741CC">
        <w:trPr>
          <w:trHeight w:val="28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Other Fantasy - Non-NAN</w:t>
            </w:r>
          </w:p>
        </w:tc>
      </w:tr>
      <w:tr w:rsidR="007741CC" w:rsidRPr="007741CC" w:rsidTr="007741CC">
        <w:trPr>
          <w:trHeight w:val="330"/>
        </w:trPr>
        <w:tc>
          <w:tcPr>
            <w:tcW w:w="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Specialty Collectability</w:t>
            </w:r>
          </w:p>
        </w:tc>
      </w:tr>
      <w:tr w:rsidR="007741CC" w:rsidRPr="007741CC" w:rsidTr="007741CC">
        <w:trPr>
          <w:trHeight w:val="33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41CC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BREYER/OTHER BREED (TRAD/CL)</w:t>
            </w:r>
          </w:p>
        </w:tc>
      </w:tr>
      <w:tr w:rsidR="007741CC" w:rsidRPr="007741CC" w:rsidTr="007741CC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CHAMPION &amp; RESERVE BREYER/OTHER (TRAD/CL)  COLLECTIBILITY DIVISION      </w:t>
            </w:r>
          </w:p>
        </w:tc>
      </w:tr>
    </w:tbl>
    <w:p w:rsidR="000D7B87" w:rsidRDefault="000D7B87" w:rsidP="007741CC">
      <w:pPr>
        <w:jc w:val="center"/>
      </w:pPr>
    </w:p>
    <w:p w:rsidR="007741CC" w:rsidRDefault="007741CC" w:rsidP="007741CC">
      <w:pPr>
        <w:jc w:val="center"/>
      </w:pPr>
    </w:p>
    <w:p w:rsidR="007741CC" w:rsidRDefault="007741CC" w:rsidP="007741CC">
      <w:pPr>
        <w:jc w:val="center"/>
      </w:pPr>
    </w:p>
    <w:p w:rsidR="007741CC" w:rsidRDefault="007741CC" w:rsidP="007741CC">
      <w:pPr>
        <w:jc w:val="center"/>
      </w:pPr>
    </w:p>
    <w:p w:rsidR="007741CC" w:rsidRDefault="007741CC" w:rsidP="007741CC">
      <w:pPr>
        <w:jc w:val="center"/>
      </w:pPr>
    </w:p>
    <w:p w:rsidR="007741CC" w:rsidRDefault="007741CC" w:rsidP="007741CC">
      <w:pPr>
        <w:jc w:val="center"/>
      </w:pPr>
    </w:p>
    <w:p w:rsidR="007741CC" w:rsidRDefault="007741CC" w:rsidP="002C0F96"/>
    <w:tbl>
      <w:tblPr>
        <w:tblW w:w="10780" w:type="dxa"/>
        <w:tblInd w:w="91" w:type="dxa"/>
        <w:tblLook w:val="04A0"/>
      </w:tblPr>
      <w:tblGrid>
        <w:gridCol w:w="768"/>
        <w:gridCol w:w="1399"/>
        <w:gridCol w:w="7653"/>
        <w:gridCol w:w="960"/>
      </w:tblGrid>
      <w:tr w:rsidR="007741CC" w:rsidRPr="007741CC" w:rsidTr="007741CC">
        <w:trPr>
          <w:trHeight w:val="52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5D6434" w:rsidP="007741C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741C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- Saturday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HARTLAND SUB-DIVISION - BREED AND COLLECTIBILITY: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741CC" w:rsidRPr="007741CC" w:rsidTr="007741CC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7741CC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741CC">
              <w:rPr>
                <w:rFonts w:eastAsia="Times New Roman"/>
                <w:color w:val="000000"/>
              </w:rPr>
              <w:t>Collectability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FF0000"/>
              </w:rPr>
            </w:pPr>
            <w:r w:rsidRPr="007741CC">
              <w:rPr>
                <w:rFonts w:eastAsia="Times New Roman"/>
                <w:b/>
                <w:bCs/>
                <w:color w:val="FF0000"/>
              </w:rPr>
              <w:t>No Qualification required for Hartland classes…bring them all!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41CC" w:rsidRPr="007741CC" w:rsidTr="007741CC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7741CC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7741CC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Light 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Gaited 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Sport 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LIGHT/GAITEDSECTION</w:t>
            </w: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Morgan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Gaited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Other Light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Light/Gaited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Mustang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Stock - Solid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Stock -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Stock - Appaloosa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 SECTION</w:t>
            </w: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Polo Pony Mold (all colors)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Other Sport/Carriage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Any Other Hartlands not covered by Classes above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SPECIALTY COLLECTIBILITY SECTION (YELLOW CARDS ONLY):</w:t>
            </w:r>
          </w:p>
        </w:tc>
      </w:tr>
      <w:tr w:rsidR="007741CC" w:rsidRPr="007741CC" w:rsidTr="002C0F96">
        <w:trPr>
          <w:trHeight w:val="279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1CC" w:rsidRPr="007741CC" w:rsidRDefault="007741CC" w:rsidP="002C0F96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7741C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If your model has already won a collectability card in the breed sections above, you may NOT enter it in these classes</w:t>
            </w:r>
            <w:r w:rsidR="002C0F9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as well</w:t>
            </w:r>
            <w:r w:rsidRPr="007741C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.                                     </w:t>
            </w: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7741CC">
              <w:rPr>
                <w:rFonts w:eastAsia="Times New Roman"/>
                <w:color w:val="auto"/>
                <w:sz w:val="24"/>
                <w:szCs w:val="24"/>
              </w:rPr>
              <w:t>Novelty Items - Lamps, signs, displays, etc.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 xml:space="preserve">Horse &amp; Riders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WoodCuts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Unrealistic Colors (all molds)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Tests/OOAK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Short Run (&lt;15)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Minis and Tinymites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Any other Hartlands not covered by previous classes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30"/>
        </w:trPr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Specialty Collectability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HARTLAND BREED CHAMPION &amp; RESERVE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41CC" w:rsidRPr="007741CC" w:rsidTr="007741CC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1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HARTLAND COLLECTABILITY CHAMPION &amp; RESERVE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CC" w:rsidRPr="007741CC" w:rsidRDefault="007741CC" w:rsidP="007741C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7741CC" w:rsidRDefault="007741CC" w:rsidP="007741CC">
      <w:pPr>
        <w:jc w:val="center"/>
      </w:pPr>
    </w:p>
    <w:p w:rsidR="007741CC" w:rsidRDefault="007741CC" w:rsidP="007741CC">
      <w:pPr>
        <w:jc w:val="center"/>
      </w:pPr>
    </w:p>
    <w:p w:rsidR="007741CC" w:rsidRDefault="007741CC" w:rsidP="007741CC">
      <w:pPr>
        <w:jc w:val="center"/>
      </w:pPr>
    </w:p>
    <w:tbl>
      <w:tblPr>
        <w:tblW w:w="10840" w:type="dxa"/>
        <w:tblInd w:w="91" w:type="dxa"/>
        <w:tblLook w:val="04A0"/>
      </w:tblPr>
      <w:tblGrid>
        <w:gridCol w:w="730"/>
        <w:gridCol w:w="1346"/>
        <w:gridCol w:w="8775"/>
      </w:tblGrid>
      <w:tr w:rsidR="00992B15" w:rsidRPr="00992B15" w:rsidTr="00992B15">
        <w:trPr>
          <w:trHeight w:val="52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5D6434" w:rsidP="00992B1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741C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- Saturday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STONE BREED DIVISION</w:t>
            </w:r>
            <w:r w:rsidRPr="00992B15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(Traditional)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STONE COLLECTABILITY DIVISION </w:t>
            </w:r>
            <w:r w:rsidRPr="00992B15">
              <w:rPr>
                <w:rFonts w:eastAsia="Times New Roman"/>
                <w:color w:val="000000"/>
                <w:sz w:val="24"/>
                <w:szCs w:val="24"/>
                <w:u w:val="single"/>
              </w:rPr>
              <w:t>(Traditional)</w:t>
            </w:r>
          </w:p>
        </w:tc>
      </w:tr>
      <w:tr w:rsidR="00992B15" w:rsidRPr="00992B15" w:rsidTr="00992B15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992B15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Collectability.See Rules for card and documentation requirements.</w:t>
            </w:r>
          </w:p>
        </w:tc>
      </w:tr>
      <w:tr w:rsidR="00992B15" w:rsidRPr="00992B15" w:rsidTr="00992B15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</w:rPr>
            </w:pPr>
            <w:r w:rsidRPr="00992B15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992B15" w:rsidRPr="00992B15" w:rsidTr="00992B15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992B15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92B15">
              <w:rPr>
                <w:rFonts w:eastAsia="Times New Roman"/>
                <w:color w:val="000000"/>
              </w:rPr>
              <w:t>Collectability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992B1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992B1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601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Yearling Foal Arabian/Light - Solid Color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Yearling Foal Arabian/Light - Pattern Color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Weanling Foal Arabian/Light/Sport - Solid Color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Weanling Foal Arabian/Light/Sport - Pattern Color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505A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605A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Weanling Foal Stock - Solid Color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505B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605B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Weanling Foal Stock - Pattern Color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Foal Other Pure/Part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Part Arabians and NSH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510A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610A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510B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610B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TWH/MFT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Morgans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512A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612A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Spanish (Solid Color)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512B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612B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Spanish (Pattern/Colored)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SPORT/CARRIAGE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614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European Sporthorses/WB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617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American Sporthorses/WB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618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 Sport/Carriage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619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620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621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622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623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624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  <w:tr w:rsidR="002C0F96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C0F96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C0F96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625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992B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92B15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626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Clydesdale/Shire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627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Percheron/Belgian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628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American Draft/Vanners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629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 xml:space="preserve">Bunny Mold </w:t>
            </w:r>
            <w:r w:rsidRPr="00992B1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(all Bunny molds go here)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630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Pure/Part Draft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PONIES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631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632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Pony, Loose Mane - Solid Color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633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Pony, Loose Mane - Pattern/Other Color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634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Pony, Braided Mane - Solid Color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635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Pony, Braided Mane - Pattern/Other Color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REALISTIC OOAKs SECTION ONLY:</w:t>
            </w:r>
          </w:p>
        </w:tc>
      </w:tr>
      <w:tr w:rsidR="00992B15" w:rsidRPr="00992B15" w:rsidTr="00992B15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(Extreme Factory Customs, OOAKs, You Call Its)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636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OOAKs (places 1-2 advance to qualified classes)</w:t>
            </w:r>
          </w:p>
        </w:tc>
      </w:tr>
      <w:tr w:rsidR="00992B15" w:rsidRPr="00992B15" w:rsidTr="00992B15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637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Weanlings, Yearlings</w:t>
            </w:r>
          </w:p>
        </w:tc>
      </w:tr>
      <w:tr w:rsidR="00992B15" w:rsidRPr="00992B15" w:rsidTr="00992B15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638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Light, Gaited</w:t>
            </w:r>
          </w:p>
        </w:tc>
      </w:tr>
      <w:tr w:rsidR="00992B15" w:rsidRPr="00992B15" w:rsidTr="00992B15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639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Sport/Pony</w:t>
            </w:r>
          </w:p>
        </w:tc>
      </w:tr>
      <w:tr w:rsidR="00992B15" w:rsidRPr="00992B15" w:rsidTr="00992B15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638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Draft  </w:t>
            </w:r>
          </w:p>
        </w:tc>
      </w:tr>
      <w:tr w:rsidR="00992B15" w:rsidRPr="00992B15" w:rsidTr="00992B15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Stock</w:t>
            </w:r>
          </w:p>
        </w:tc>
      </w:tr>
      <w:tr w:rsidR="00992B15" w:rsidRPr="00992B15" w:rsidTr="00992B15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Exotic, Longear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DECORATOR COLLECTABILITYSECTION </w:t>
            </w:r>
            <w:r w:rsidRPr="00992B15">
              <w:rPr>
                <w:rFonts w:eastAsia="Times New Roman"/>
                <w:color w:val="000000"/>
                <w:sz w:val="24"/>
                <w:szCs w:val="24"/>
                <w:u w:val="single"/>
              </w:rPr>
              <w:t>(Yellow Card Only)</w:t>
            </w: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992B15" w:rsidRPr="00992B15" w:rsidTr="00992B15">
        <w:trPr>
          <w:trHeight w:val="57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*** NOTE ***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i/>
                <w:iCs/>
                <w:color w:val="000000"/>
              </w:rPr>
            </w:pPr>
            <w:r w:rsidRPr="00992B15">
              <w:rPr>
                <w:rFonts w:eastAsia="Times New Roman"/>
                <w:i/>
                <w:iCs/>
                <w:color w:val="000000"/>
              </w:rPr>
              <w:t xml:space="preserve"> If your model has already won a collectability card in the breed sections above, you may NOT enter it in these classes as well. 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Collectability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Scene Models - Halloween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Scene Models - Other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Woodgrains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Pearl, Opal, Metallic, Iridescent colors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Precious Stone Colors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Any Other Unealistic Color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757B2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Fantasy - </w:t>
            </w:r>
            <w:r w:rsidR="00757B21">
              <w:rPr>
                <w:rFonts w:eastAsia="Times New Roman"/>
                <w:color w:val="000000"/>
                <w:sz w:val="22"/>
                <w:szCs w:val="22"/>
              </w:rPr>
              <w:t>NAN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Other Fantasy - Non-NAN</w:t>
            </w:r>
          </w:p>
        </w:tc>
      </w:tr>
      <w:tr w:rsidR="00992B15" w:rsidRPr="00992B15" w:rsidTr="00992B15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Specialty Collectability</w:t>
            </w:r>
          </w:p>
        </w:tc>
      </w:tr>
      <w:tr w:rsidR="00992B15" w:rsidRPr="00992B15" w:rsidTr="00992B15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92B15" w:rsidRPr="00992B15" w:rsidTr="00992B15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STONE BREED (TRAD/CL)</w:t>
            </w:r>
          </w:p>
        </w:tc>
      </w:tr>
      <w:tr w:rsidR="00992B15" w:rsidRPr="00992B15" w:rsidTr="00992B1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CHAMPION &amp; RESERVE STONE (TRAD/CL)  COLLECTIBILITY DIVISION      </w:t>
            </w:r>
          </w:p>
        </w:tc>
      </w:tr>
    </w:tbl>
    <w:p w:rsidR="007741CC" w:rsidRDefault="007741CC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2C0F96"/>
    <w:tbl>
      <w:tblPr>
        <w:tblW w:w="10925" w:type="dxa"/>
        <w:tblInd w:w="91" w:type="dxa"/>
        <w:tblLook w:val="04A0"/>
      </w:tblPr>
      <w:tblGrid>
        <w:gridCol w:w="904"/>
        <w:gridCol w:w="1318"/>
        <w:gridCol w:w="8703"/>
      </w:tblGrid>
      <w:tr w:rsidR="00992B15" w:rsidRPr="00992B15" w:rsidTr="003B1B38">
        <w:trPr>
          <w:trHeight w:val="525"/>
        </w:trPr>
        <w:tc>
          <w:tcPr>
            <w:tcW w:w="10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5D6434" w:rsidP="00992B1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741C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- Saturday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BREYER/OTHER BREED DIVISION</w:t>
            </w:r>
            <w:r w:rsidRPr="00992B15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(Mini sizes)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BREYER/OTHER COLLECTABILITY DIVISION </w:t>
            </w:r>
            <w:r w:rsidRPr="00992B15">
              <w:rPr>
                <w:rFonts w:eastAsia="Times New Roman"/>
                <w:color w:val="000000"/>
                <w:sz w:val="24"/>
                <w:szCs w:val="24"/>
                <w:u w:val="single"/>
              </w:rPr>
              <w:t>(Mini sizes)</w:t>
            </w:r>
          </w:p>
        </w:tc>
      </w:tr>
      <w:tr w:rsidR="00992B15" w:rsidRPr="00992B15" w:rsidTr="003B1B38">
        <w:trPr>
          <w:trHeight w:val="28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992B15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Collectability.See Rules for card and documentation requirements.</w:t>
            </w:r>
          </w:p>
        </w:tc>
      </w:tr>
      <w:tr w:rsidR="00992B15" w:rsidRPr="00992B15" w:rsidTr="003B1B38">
        <w:trPr>
          <w:trHeight w:val="28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</w:rPr>
            </w:pPr>
            <w:r w:rsidRPr="00992B15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992B15" w:rsidRPr="00992B15" w:rsidTr="003B1B38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992B15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92B15">
              <w:rPr>
                <w:rFonts w:eastAsia="Times New Roman"/>
                <w:color w:val="000000"/>
              </w:rPr>
              <w:t>Collectability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992B1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992B1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801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Light/Gaited Foals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Sport Foals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Pony Foals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Draft Foals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Part-Bred Breeds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Part Arabians and NSH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711A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811A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711B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811B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TWH/MFT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Spanish Purebreds (non-Gaited)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 SECTION: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814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Warmbloods &amp; Sporthorses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Carriage Breeds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Sport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819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820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821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822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823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824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  <w:tr w:rsidR="002C0F96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A1F27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7" w:rsidRPr="00992B15" w:rsidRDefault="004A1F27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7" w:rsidRPr="00992B15" w:rsidRDefault="004A1F27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7" w:rsidRPr="00992B15" w:rsidRDefault="004A1F27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A1F27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7" w:rsidRPr="00992B15" w:rsidRDefault="004A1F27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7" w:rsidRPr="00992B15" w:rsidRDefault="004A1F27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7" w:rsidRPr="00992B15" w:rsidRDefault="004A1F27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C0F96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C0F96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825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992B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92B15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826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Clydesdale/Shire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827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Percheron/Belgian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828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American Draft/Vanner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829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 Draft Breeds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  <w:tr w:rsidR="00992B15" w:rsidRPr="00992B15" w:rsidTr="003B1B38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PONY SECTION: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005748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830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005748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831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Welsh Pony (Sec A,B,C)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005748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832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British Ponies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005748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833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European Ponies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005748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834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All Other Ponies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LONGEARS/EXOTICS SECTION: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836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Longear/Exotic (places 1-2 advance to qualified classes)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837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Longears</w:t>
            </w:r>
          </w:p>
        </w:tc>
      </w:tr>
      <w:tr w:rsidR="00992B15" w:rsidRPr="00992B15" w:rsidTr="003B1B38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838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Exotics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Longears &amp; Exotics</w:t>
            </w:r>
          </w:p>
        </w:tc>
      </w:tr>
      <w:tr w:rsidR="00992B15" w:rsidRPr="00992B15" w:rsidTr="003B1B38">
        <w:trPr>
          <w:trHeight w:val="28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BREYER/OTHER MINI COLLECTIBILITY SECTION ONLY:</w:t>
            </w:r>
          </w:p>
        </w:tc>
      </w:tr>
      <w:tr w:rsidR="00992B15" w:rsidRPr="00992B15" w:rsidTr="003B1B38">
        <w:trPr>
          <w:trHeight w:val="57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*** NOTE ***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i/>
                <w:iCs/>
                <w:color w:val="000000"/>
              </w:rPr>
            </w:pPr>
            <w:r w:rsidRPr="00992B15">
              <w:rPr>
                <w:rFonts w:eastAsia="Times New Roman"/>
                <w:i/>
                <w:iCs/>
                <w:color w:val="000000"/>
              </w:rPr>
              <w:t xml:space="preserve"> If your model has already won a collectability card in the breed sections above, you may NOT enter it in these classes as well. </w:t>
            </w:r>
          </w:p>
        </w:tc>
      </w:tr>
      <w:tr w:rsidR="00992B15" w:rsidRPr="00992B15" w:rsidTr="003B1B38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839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Collectability (places 1-2 advance to qualified classes)</w:t>
            </w:r>
          </w:p>
        </w:tc>
      </w:tr>
      <w:tr w:rsidR="00992B15" w:rsidRPr="00992B15" w:rsidTr="003B1B38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Decorator &amp; Unrealistic Color Minis</w:t>
            </w:r>
          </w:p>
        </w:tc>
      </w:tr>
      <w:tr w:rsidR="00992B15" w:rsidRPr="00992B15" w:rsidTr="003B1B38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Scenes, Patterns (Halloween, etc.)</w:t>
            </w:r>
          </w:p>
        </w:tc>
      </w:tr>
      <w:tr w:rsidR="00992B15" w:rsidRPr="00992B15" w:rsidTr="003B1B38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Vintage (pre 1980)</w:t>
            </w:r>
          </w:p>
        </w:tc>
      </w:tr>
      <w:tr w:rsidR="00992B15" w:rsidRPr="00992B15" w:rsidTr="003B1B38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Vintage (1981-1990</w:t>
            </w:r>
          </w:p>
        </w:tc>
      </w:tr>
      <w:tr w:rsidR="00992B15" w:rsidRPr="00992B15" w:rsidTr="003B1B38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SR not in Breyer Catalogs (JAH, JCP, Sears, target, etc.)</w:t>
            </w:r>
          </w:p>
        </w:tc>
      </w:tr>
      <w:tr w:rsidR="00992B15" w:rsidRPr="00992B15" w:rsidTr="003B1B38">
        <w:trPr>
          <w:trHeight w:val="28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SR - BF &amp; Special Event Minis</w:t>
            </w:r>
          </w:p>
        </w:tc>
      </w:tr>
      <w:tr w:rsidR="00992B15" w:rsidRPr="00992B15" w:rsidTr="003B1B38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OOAK, Oddities &amp; Keychains</w:t>
            </w:r>
          </w:p>
        </w:tc>
      </w:tr>
      <w:tr w:rsidR="00992B15" w:rsidRPr="00992B15" w:rsidTr="003B1B38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757B2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Fantasy - </w:t>
            </w:r>
            <w:r w:rsidR="00757B21">
              <w:rPr>
                <w:rFonts w:eastAsia="Times New Roman"/>
                <w:color w:val="000000"/>
                <w:sz w:val="22"/>
                <w:szCs w:val="22"/>
              </w:rPr>
              <w:t>NAN</w:t>
            </w:r>
          </w:p>
        </w:tc>
      </w:tr>
      <w:tr w:rsidR="00992B15" w:rsidRPr="00992B15" w:rsidTr="003B1B38">
        <w:trPr>
          <w:trHeight w:val="28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Other Fantasy (non NAN class)</w:t>
            </w:r>
          </w:p>
        </w:tc>
      </w:tr>
      <w:tr w:rsidR="00992B15" w:rsidRPr="00992B15" w:rsidTr="003B1B38">
        <w:trPr>
          <w:trHeight w:val="330"/>
        </w:trPr>
        <w:tc>
          <w:tcPr>
            <w:tcW w:w="9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Specialty Collectability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BREYER/OTHER BREED (Minis)</w:t>
            </w:r>
          </w:p>
        </w:tc>
      </w:tr>
      <w:tr w:rsidR="00992B15" w:rsidRPr="00992B15" w:rsidTr="003B1B38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CHAMPION &amp; RESERVE BREYER/OTHER (Minis)  COLLECTIBILITY DIVISION      </w:t>
            </w:r>
          </w:p>
        </w:tc>
      </w:tr>
    </w:tbl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2C0F96"/>
    <w:tbl>
      <w:tblPr>
        <w:tblW w:w="10840" w:type="dxa"/>
        <w:tblInd w:w="91" w:type="dxa"/>
        <w:tblLook w:val="04A0"/>
      </w:tblPr>
      <w:tblGrid>
        <w:gridCol w:w="741"/>
        <w:gridCol w:w="1387"/>
        <w:gridCol w:w="8712"/>
      </w:tblGrid>
      <w:tr w:rsidR="00992B15" w:rsidRPr="00992B15" w:rsidTr="00992B15">
        <w:trPr>
          <w:trHeight w:val="52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5D6434" w:rsidP="00992B1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741C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- Saturday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STONE BREED DIVISION</w:t>
            </w:r>
            <w:r w:rsidRPr="00992B15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(Mini)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STONE COLLECTABILITY DIVISION </w:t>
            </w:r>
            <w:r w:rsidRPr="00992B15">
              <w:rPr>
                <w:rFonts w:eastAsia="Times New Roman"/>
                <w:color w:val="000000"/>
                <w:sz w:val="24"/>
                <w:szCs w:val="24"/>
                <w:u w:val="single"/>
              </w:rPr>
              <w:t>(Mini)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992B15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Collectability.See Rules for card and documentation requirements.</w:t>
            </w:r>
          </w:p>
        </w:tc>
      </w:tr>
      <w:tr w:rsidR="00992B15" w:rsidRPr="00992B15" w:rsidTr="00992B15">
        <w:trPr>
          <w:trHeight w:val="28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</w:rPr>
            </w:pPr>
            <w:r w:rsidRPr="00992B15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992B15" w:rsidRPr="00992B15" w:rsidTr="00992B15">
        <w:trPr>
          <w:trHeight w:val="28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992B15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92B15">
              <w:rPr>
                <w:rFonts w:eastAsia="Times New Roman"/>
                <w:color w:val="000000"/>
              </w:rPr>
              <w:t>Collectability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992B1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992B1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1001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Arabian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 xml:space="preserve">Part Arabians 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904A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1004A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904B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1004B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TWH/MFT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Morgans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 xml:space="preserve">Spanish Purebreds 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SPORT/CARRIAGE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Sport/Carriage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European Sporthorses/WB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American Sporthorses/WB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Carriage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 Sport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STOCK/LONGEARS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1014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992B15">
              <w:rPr>
                <w:rFonts w:eastAsia="Times New Roman"/>
                <w:color w:val="auto"/>
                <w:sz w:val="24"/>
                <w:szCs w:val="24"/>
              </w:rPr>
              <w:t>Stock Foals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Longear/Exotic (Realistic color)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1022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992B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92B15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1023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Clydesdale/Shire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1024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Percheron/Belgian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1025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American Draft/Vanner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1026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Pure/Part Draft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  <w:tr w:rsidR="002C0F96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C0F96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C0F96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C0F96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96" w:rsidRPr="00992B15" w:rsidRDefault="002C0F96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PONIES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1027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1028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Solid Pony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1029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Pinto Pony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1030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Spotted (Appaloosa) Pony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1031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Color Pony (Roan, Dilute, etc.)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STONE COLLECTABILITYSECTION </w:t>
            </w:r>
            <w:r w:rsidRPr="00992B15">
              <w:rPr>
                <w:rFonts w:eastAsia="Times New Roman"/>
                <w:color w:val="000000"/>
                <w:sz w:val="24"/>
                <w:szCs w:val="24"/>
                <w:u w:val="single"/>
              </w:rPr>
              <w:t>(Yellow Card Only)</w:t>
            </w: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992B15" w:rsidRPr="00992B15" w:rsidTr="00992B15">
        <w:trPr>
          <w:trHeight w:val="57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*** NOTE ***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i/>
                <w:iCs/>
                <w:color w:val="000000"/>
              </w:rPr>
            </w:pPr>
            <w:r w:rsidRPr="00992B15">
              <w:rPr>
                <w:rFonts w:eastAsia="Times New Roman"/>
                <w:i/>
                <w:iCs/>
                <w:color w:val="000000"/>
              </w:rPr>
              <w:t xml:space="preserve"> If your model has already won a collectability card in the breed sections above, you may NOT enter it in these classes as well. 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Collectability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Scenes/Patterns (Halloween, etc.)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Decorators &amp; Other Unrealistic Colors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OOAK, Tests, Factory Goofs, etc.</w:t>
            </w:r>
          </w:p>
        </w:tc>
      </w:tr>
      <w:tr w:rsidR="00992B15" w:rsidRPr="00992B15" w:rsidTr="00992B15">
        <w:trPr>
          <w:trHeight w:val="28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You Call Its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Factory CM (run of 30 or under)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Factory CM (run 31+)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Non FCM (run of 30 or under)</w:t>
            </w: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Non FCM (run 31+)</w:t>
            </w:r>
          </w:p>
        </w:tc>
      </w:tr>
      <w:tr w:rsidR="00992B15" w:rsidRPr="00992B15" w:rsidTr="00992B15">
        <w:trPr>
          <w:trHeight w:val="28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757B2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Fantasy - </w:t>
            </w:r>
            <w:r w:rsidR="00757B21">
              <w:rPr>
                <w:rFonts w:eastAsia="Times New Roman"/>
                <w:color w:val="000000"/>
                <w:sz w:val="22"/>
                <w:szCs w:val="22"/>
              </w:rPr>
              <w:t>NAN</w:t>
            </w:r>
          </w:p>
        </w:tc>
      </w:tr>
      <w:tr w:rsidR="00992B15" w:rsidRPr="00992B15" w:rsidTr="00992B15">
        <w:trPr>
          <w:trHeight w:val="28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Other Fantasy (non NAN class)</w:t>
            </w:r>
          </w:p>
        </w:tc>
      </w:tr>
      <w:tr w:rsidR="00992B15" w:rsidRPr="00992B15" w:rsidTr="00992B15">
        <w:trPr>
          <w:trHeight w:val="330"/>
        </w:trPr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Specialty Collectability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92B15" w:rsidRPr="00992B15" w:rsidTr="00992B15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STONE BREED (TRAD/CL)</w:t>
            </w:r>
          </w:p>
        </w:tc>
      </w:tr>
      <w:tr w:rsidR="00992B15" w:rsidRPr="00992B15" w:rsidTr="00992B15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CHAMPION &amp; RESERVE STONE (TRAD/CL)  COLLECTIBILITY DIVISION      </w:t>
            </w:r>
          </w:p>
        </w:tc>
      </w:tr>
    </w:tbl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2C0F96"/>
    <w:tbl>
      <w:tblPr>
        <w:tblW w:w="10840" w:type="dxa"/>
        <w:tblInd w:w="91" w:type="dxa"/>
        <w:tblLook w:val="04A0"/>
      </w:tblPr>
      <w:tblGrid>
        <w:gridCol w:w="754"/>
        <w:gridCol w:w="1375"/>
        <w:gridCol w:w="8711"/>
      </w:tblGrid>
      <w:tr w:rsidR="00992B15" w:rsidRPr="00992B15" w:rsidTr="00992B15">
        <w:trPr>
          <w:trHeight w:val="52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5D6434" w:rsidP="00992B1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741C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Golden West 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- Saturday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OF CHINA/RESIN DIVISION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OF CHINA/RESIN COLLECTABILITY DIVISION </w:t>
            </w:r>
          </w:p>
        </w:tc>
      </w:tr>
      <w:tr w:rsidR="00992B15" w:rsidRPr="00992B15" w:rsidTr="00992B15">
        <w:trPr>
          <w:trHeight w:val="28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992B15">
              <w:rPr>
                <w:rFonts w:eastAsia="Times New Roman"/>
                <w:color w:val="000000"/>
                <w:sz w:val="16"/>
                <w:szCs w:val="16"/>
                <w:u w:val="single"/>
              </w:rPr>
              <w:t>PLEASE NOTE: This section will be double judged for Breed &amp; Collectability.See Rules for card and documentation requirements.</w:t>
            </w:r>
          </w:p>
        </w:tc>
      </w:tr>
      <w:tr w:rsidR="00992B15" w:rsidRPr="00992B15" w:rsidTr="00992B15">
        <w:trPr>
          <w:trHeight w:val="28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</w:rPr>
            </w:pPr>
            <w:r w:rsidRPr="00992B15">
              <w:rPr>
                <w:rFonts w:eastAsia="Times New Roman"/>
                <w:color w:val="FF0000"/>
              </w:rPr>
              <w:t>("LC" means "Last Chance" or unqualified models class)</w:t>
            </w:r>
          </w:p>
        </w:tc>
      </w:tr>
      <w:tr w:rsidR="00992B15" w:rsidRPr="00992B15" w:rsidTr="00992B15">
        <w:trPr>
          <w:trHeight w:val="28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992B15">
              <w:rPr>
                <w:rFonts w:eastAsia="Times New Roman"/>
                <w:color w:val="000000"/>
                <w:sz w:val="18"/>
                <w:szCs w:val="18"/>
                <w:u w:val="single"/>
              </w:rPr>
              <w:t>Breed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92B15">
              <w:rPr>
                <w:rFonts w:eastAsia="Times New Roman"/>
                <w:color w:val="000000"/>
              </w:rPr>
              <w:t>Collectability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992B1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992B15">
              <w:rPr>
                <w:rFonts w:eastAsia="Times New Roman"/>
                <w:color w:val="000000"/>
                <w:sz w:val="18"/>
                <w:szCs w:val="18"/>
                <w:u w:val="single"/>
              </w:rPr>
              <w:t>Class #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FOALS SECTION</w:t>
            </w: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1201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Foals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Arabian Foals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Light/Gaited Foals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Stock Foals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Draft Foals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Pony Foals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Foals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 Foals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LIGHT/GAITED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Light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 xml:space="preserve">Arabian 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Gaited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 xml:space="preserve">Spanish Purebreds 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Partbred Light/Gaited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Light &amp; Gaited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SPORT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1213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Sport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Thoroughbreds/Standardbreds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Warmbloods &amp; Sporthorses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Carriage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 Sport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Sport Horses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STOCK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1218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Stock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1219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Quarter Horses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1220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Appaloosas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1221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Paints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1222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Mustangs (including Spanish Mustangs)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1223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 or Partbred Stock Breeds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Stock Breed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DRAFT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1224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Draft</w:t>
            </w:r>
            <w:r w:rsidRPr="00992B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92B15">
              <w:rPr>
                <w:rFonts w:eastAsia="Times New Roman"/>
                <w:color w:val="FF0000"/>
                <w:sz w:val="24"/>
                <w:szCs w:val="24"/>
              </w:rPr>
              <w:t>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1225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Clydesdale &amp; Shire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1226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Percheron/Belgian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1227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American Draft/Vanner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1228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Pure/Part Draft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Draft Breeds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PONIES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1229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 Pony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1230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Welsh Pony (Sec A,B,C)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1231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British Ponies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1232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Other European Ponies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1233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All Other Ponies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Ponies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LONGEARS/EXOTICS/FANTASY SECTION: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1234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992B15">
              <w:rPr>
                <w:rFonts w:eastAsia="Times New Roman"/>
                <w:color w:val="FF0000"/>
                <w:sz w:val="24"/>
                <w:szCs w:val="24"/>
              </w:rPr>
              <w:t>LC Longear/Exotic/Fantasy (places 1-2 advance to qualified classes)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1235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Longears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1236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Exotics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1237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757B2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>Fantasy</w:t>
            </w:r>
            <w:r w:rsidR="00757B21">
              <w:rPr>
                <w:rFonts w:eastAsia="Times New Roman"/>
                <w:color w:val="000000"/>
                <w:sz w:val="24"/>
                <w:szCs w:val="24"/>
              </w:rPr>
              <w:t xml:space="preserve"> -</w:t>
            </w:r>
            <w:r w:rsidRPr="00992B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57B21">
              <w:rPr>
                <w:rFonts w:eastAsia="Times New Roman"/>
                <w:color w:val="000000"/>
                <w:sz w:val="24"/>
                <w:szCs w:val="24"/>
              </w:rPr>
              <w:t>NAN</w:t>
            </w:r>
            <w:r w:rsidRPr="00992B15">
              <w:rPr>
                <w:rFonts w:eastAsia="Times New Roman"/>
                <w:color w:val="000000"/>
                <w:sz w:val="24"/>
                <w:szCs w:val="24"/>
              </w:rPr>
              <w:t xml:space="preserve"> (Yellow card only)</w:t>
            </w:r>
          </w:p>
        </w:tc>
      </w:tr>
      <w:tr w:rsidR="00992B15" w:rsidRPr="00992B15" w:rsidTr="00992B1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 xml:space="preserve"> - - 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1238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color w:val="000000"/>
                <w:sz w:val="24"/>
                <w:szCs w:val="24"/>
              </w:rPr>
              <w:t xml:space="preserve">Other Fantasy - non-NAN  </w:t>
            </w:r>
          </w:p>
        </w:tc>
      </w:tr>
      <w:tr w:rsidR="00992B15" w:rsidRPr="00992B15" w:rsidTr="00992B15">
        <w:trPr>
          <w:trHeight w:val="330"/>
        </w:trPr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Champion &amp; Reserve Longears &amp; Exotics</w:t>
            </w:r>
          </w:p>
        </w:tc>
      </w:tr>
      <w:tr w:rsidR="00992B15" w:rsidRPr="00992B15" w:rsidTr="00992B15">
        <w:trPr>
          <w:trHeight w:val="33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2B15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92B15">
              <w:rPr>
                <w:rFonts w:eastAsia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OF CHINA/RESIN BREED HALTER</w:t>
            </w:r>
          </w:p>
        </w:tc>
      </w:tr>
      <w:tr w:rsidR="00992B15" w:rsidRPr="00992B15" w:rsidTr="00992B15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15" w:rsidRPr="00992B15" w:rsidRDefault="00992B15" w:rsidP="00992B1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2B1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CHAMPION &amp; RESERVE OF CHINA/RESIN COLLECTABILITY</w:t>
            </w:r>
          </w:p>
        </w:tc>
      </w:tr>
    </w:tbl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7741CC">
      <w:pPr>
        <w:jc w:val="center"/>
      </w:pPr>
    </w:p>
    <w:p w:rsidR="00992B15" w:rsidRDefault="00992B15" w:rsidP="004A1F27"/>
    <w:p w:rsidR="001E21F2" w:rsidRDefault="001E21F2" w:rsidP="007741CC">
      <w:pPr>
        <w:jc w:val="center"/>
      </w:pPr>
    </w:p>
    <w:p w:rsidR="001E21F2" w:rsidRDefault="001E21F2" w:rsidP="007741CC">
      <w:pPr>
        <w:jc w:val="center"/>
      </w:pPr>
    </w:p>
    <w:tbl>
      <w:tblPr>
        <w:tblW w:w="8419" w:type="dxa"/>
        <w:tblInd w:w="91" w:type="dxa"/>
        <w:tblLook w:val="04A0"/>
      </w:tblPr>
      <w:tblGrid>
        <w:gridCol w:w="960"/>
        <w:gridCol w:w="2117"/>
        <w:gridCol w:w="3422"/>
        <w:gridCol w:w="960"/>
        <w:gridCol w:w="960"/>
      </w:tblGrid>
      <w:tr w:rsidR="001E21F2" w:rsidRPr="001E21F2" w:rsidTr="001563C1">
        <w:trPr>
          <w:gridAfter w:val="1"/>
          <w:wAfter w:w="960" w:type="dxa"/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2" w:rsidRPr="001E21F2" w:rsidRDefault="001E21F2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2" w:rsidRPr="001E21F2" w:rsidRDefault="005D6434" w:rsidP="001E21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741C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Golden West 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- Saturday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2" w:rsidRPr="001E21F2" w:rsidRDefault="001E21F2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E21F2" w:rsidRPr="001E21F2" w:rsidTr="001563C1">
        <w:trPr>
          <w:gridAfter w:val="1"/>
          <w:wAfter w:w="960" w:type="dxa"/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2" w:rsidRPr="001E21F2" w:rsidRDefault="001E21F2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2" w:rsidRPr="001E21F2" w:rsidRDefault="001E21F2" w:rsidP="001E21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E21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YOUTH 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2" w:rsidRPr="001E21F2" w:rsidRDefault="001E21F2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1E21F2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2" w:rsidRPr="001E21F2" w:rsidRDefault="001E21F2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2" w:rsidRPr="001E21F2" w:rsidRDefault="001E21F2" w:rsidP="001E21F2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NO QUALIFICATION REQUIRED FOR YOUTH-BRING THEM ALL</w:t>
            </w:r>
          </w:p>
        </w:tc>
      </w:tr>
      <w:tr w:rsidR="001E21F2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2" w:rsidRPr="001E21F2" w:rsidRDefault="001E21F2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2" w:rsidRPr="001E21F2" w:rsidRDefault="001E21F2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2" w:rsidRPr="001E21F2" w:rsidRDefault="001E21F2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F2" w:rsidRPr="001E21F2" w:rsidRDefault="001E21F2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Breed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Arabian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22001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Gaited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22002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Saddlebred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22003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22004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Friesian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22005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22006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22007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Warmblood/Sport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22008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Mustang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22009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22010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22011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22012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Stock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22013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22014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Pure/Part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563C1" w:rsidRDefault="001563C1" w:rsidP="001E21F2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563C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OF Collectability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563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22015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Decorator Colors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563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22016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Decorator: Models with Scenes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563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22017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Decorator: Holiday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563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22018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Decorator: Fantasy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 OF JUVENILE CHAMPION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 OF JUVENILE RESERVE CHAMPION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CUSTOM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 Light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22101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 Stock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22102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 Sport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22103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 Pony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22104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 Draft Breeds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22105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 Foals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22106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Artist Resins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 CUSTOM JUVENILE CHAMPION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21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 CUSTOM JUVENILE RES CHAMP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563C1" w:rsidRPr="001E21F2" w:rsidTr="001563C1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1" w:rsidRPr="001E21F2" w:rsidRDefault="001563C1" w:rsidP="001E21F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1E21F2" w:rsidRDefault="001E21F2" w:rsidP="007741CC">
      <w:pPr>
        <w:jc w:val="center"/>
      </w:pPr>
    </w:p>
    <w:sectPr w:rsidR="001E21F2" w:rsidSect="007741C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ED" w:rsidRDefault="003864ED" w:rsidP="007741CC">
      <w:pPr>
        <w:spacing w:line="240" w:lineRule="auto"/>
      </w:pPr>
      <w:r>
        <w:separator/>
      </w:r>
    </w:p>
  </w:endnote>
  <w:endnote w:type="continuationSeparator" w:id="0">
    <w:p w:rsidR="003864ED" w:rsidRDefault="003864ED" w:rsidP="00774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7"/>
      <w:gridCol w:w="1102"/>
      <w:gridCol w:w="4957"/>
    </w:tblGrid>
    <w:tr w:rsidR="007741C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741CC" w:rsidRDefault="007741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741CC" w:rsidRDefault="007741C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1563C1" w:rsidRPr="001563C1">
              <w:rPr>
                <w:rFonts w:asciiTheme="majorHAnsi" w:hAnsiTheme="majorHAnsi"/>
                <w:b/>
                <w:noProof/>
              </w:rPr>
              <w:t>23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741CC" w:rsidRDefault="007741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741C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741CC" w:rsidRDefault="007741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741CC" w:rsidRDefault="007741C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741CC" w:rsidRDefault="007741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741CC" w:rsidRDefault="00774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ED" w:rsidRDefault="003864ED" w:rsidP="007741CC">
      <w:pPr>
        <w:spacing w:line="240" w:lineRule="auto"/>
      </w:pPr>
      <w:r>
        <w:separator/>
      </w:r>
    </w:p>
  </w:footnote>
  <w:footnote w:type="continuationSeparator" w:id="0">
    <w:p w:rsidR="003864ED" w:rsidRDefault="003864ED" w:rsidP="007741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1CC"/>
    <w:rsid w:val="00005748"/>
    <w:rsid w:val="000D7B87"/>
    <w:rsid w:val="001563C1"/>
    <w:rsid w:val="001A56CF"/>
    <w:rsid w:val="001E21F2"/>
    <w:rsid w:val="002422DA"/>
    <w:rsid w:val="002B57D4"/>
    <w:rsid w:val="002C0F96"/>
    <w:rsid w:val="003864ED"/>
    <w:rsid w:val="003B1B38"/>
    <w:rsid w:val="004A1F27"/>
    <w:rsid w:val="00541ABB"/>
    <w:rsid w:val="005924F4"/>
    <w:rsid w:val="005D6434"/>
    <w:rsid w:val="006826B2"/>
    <w:rsid w:val="00757B21"/>
    <w:rsid w:val="007741CC"/>
    <w:rsid w:val="00940DD5"/>
    <w:rsid w:val="00992B15"/>
    <w:rsid w:val="00BC10E5"/>
    <w:rsid w:val="00C024D1"/>
    <w:rsid w:val="00C115D8"/>
    <w:rsid w:val="00D177B9"/>
    <w:rsid w:val="00D8181B"/>
    <w:rsid w:val="00DF5C97"/>
    <w:rsid w:val="00D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1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CC"/>
  </w:style>
  <w:style w:type="paragraph" w:styleId="Footer">
    <w:name w:val="footer"/>
    <w:basedOn w:val="Normal"/>
    <w:link w:val="FooterChar"/>
    <w:uiPriority w:val="99"/>
    <w:semiHidden/>
    <w:unhideWhenUsed/>
    <w:rsid w:val="007741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1CC"/>
  </w:style>
  <w:style w:type="paragraph" w:styleId="NoSpacing">
    <w:name w:val="No Spacing"/>
    <w:link w:val="NoSpacingChar"/>
    <w:uiPriority w:val="1"/>
    <w:qFormat/>
    <w:rsid w:val="007741CC"/>
    <w:pPr>
      <w:spacing w:line="24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741CC"/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 Williams</dc:creator>
  <cp:lastModifiedBy>Kathleen R Williams</cp:lastModifiedBy>
  <cp:revision>2</cp:revision>
  <cp:lastPrinted>2019-02-17T00:18:00Z</cp:lastPrinted>
  <dcterms:created xsi:type="dcterms:W3CDTF">2019-09-19T23:47:00Z</dcterms:created>
  <dcterms:modified xsi:type="dcterms:W3CDTF">2019-09-19T23:47:00Z</dcterms:modified>
</cp:coreProperties>
</file>